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77" w:rsidRDefault="005A0F71" w:rsidP="00841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0F71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tbl>
      <w:tblPr>
        <w:tblStyle w:val="a3"/>
        <w:tblW w:w="11057" w:type="dxa"/>
        <w:tblInd w:w="-1276" w:type="dxa"/>
        <w:tblLook w:val="04A0" w:firstRow="1" w:lastRow="0" w:firstColumn="1" w:lastColumn="0" w:noHBand="0" w:noVBand="1"/>
      </w:tblPr>
      <w:tblGrid>
        <w:gridCol w:w="561"/>
        <w:gridCol w:w="1849"/>
        <w:gridCol w:w="2770"/>
        <w:gridCol w:w="1908"/>
        <w:gridCol w:w="1337"/>
        <w:gridCol w:w="2235"/>
        <w:gridCol w:w="397"/>
      </w:tblGrid>
      <w:tr w:rsidR="00664B5B" w:rsidTr="00AE0095">
        <w:trPr>
          <w:gridBefore w:val="1"/>
          <w:gridAfter w:val="1"/>
          <w:wBefore w:w="561" w:type="dxa"/>
          <w:wAfter w:w="397" w:type="dxa"/>
          <w:trHeight w:val="626"/>
        </w:trPr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B5B" w:rsidRDefault="00664B5B" w:rsidP="00EA2A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6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B5B" w:rsidRDefault="00664B5B" w:rsidP="0066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Твое расписание</w:t>
            </w:r>
          </w:p>
          <w:p w:rsidR="00664B5B" w:rsidRDefault="00664B5B" w:rsidP="00664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9180" cy="10591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QR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B5B" w:rsidTr="00AE0095">
        <w:trPr>
          <w:gridBefore w:val="1"/>
          <w:gridAfter w:val="1"/>
          <w:wBefore w:w="561" w:type="dxa"/>
          <w:wAfter w:w="397" w:type="dxa"/>
          <w:trHeight w:val="551"/>
        </w:trPr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B5B" w:rsidRDefault="00664B5B" w:rsidP="00EA2A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69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4B5B" w:rsidRDefault="00664B5B" w:rsidP="00EA2A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B5B" w:rsidTr="00AE0095">
        <w:trPr>
          <w:gridBefore w:val="1"/>
          <w:gridAfter w:val="1"/>
          <w:wBefore w:w="561" w:type="dxa"/>
          <w:wAfter w:w="397" w:type="dxa"/>
          <w:trHeight w:val="794"/>
        </w:trPr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B5B" w:rsidRDefault="00664B5B" w:rsidP="00EA2A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6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4B5B" w:rsidRDefault="00664B5B" w:rsidP="00EA2A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08C" w:rsidRPr="00A80C74" w:rsidTr="00AE0095">
        <w:tc>
          <w:tcPr>
            <w:tcW w:w="561" w:type="dxa"/>
            <w:vAlign w:val="center"/>
          </w:tcPr>
          <w:p w:rsidR="0036508C" w:rsidRPr="00277B7F" w:rsidRDefault="0036508C" w:rsidP="00A8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B7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9" w:type="dxa"/>
            <w:vAlign w:val="center"/>
          </w:tcPr>
          <w:p w:rsidR="0036508C" w:rsidRPr="00277B7F" w:rsidRDefault="0036508C" w:rsidP="00A8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B7F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2770" w:type="dxa"/>
            <w:vAlign w:val="center"/>
          </w:tcPr>
          <w:p w:rsidR="0036508C" w:rsidRPr="00277B7F" w:rsidRDefault="0036508C" w:rsidP="00A8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B7F">
              <w:rPr>
                <w:rFonts w:ascii="Times New Roman" w:hAnsi="Times New Roman" w:cs="Times New Roman"/>
                <w:b/>
              </w:rPr>
              <w:t>Необходимые документы для предъявления</w:t>
            </w:r>
          </w:p>
        </w:tc>
        <w:tc>
          <w:tcPr>
            <w:tcW w:w="1908" w:type="dxa"/>
          </w:tcPr>
          <w:p w:rsidR="0036508C" w:rsidRPr="00277B7F" w:rsidRDefault="0036508C" w:rsidP="00A8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B7F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  <w:tc>
          <w:tcPr>
            <w:tcW w:w="3969" w:type="dxa"/>
            <w:gridSpan w:val="3"/>
            <w:vAlign w:val="center"/>
          </w:tcPr>
          <w:p w:rsidR="0036508C" w:rsidRPr="00277B7F" w:rsidRDefault="0036508C" w:rsidP="00A8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B7F">
              <w:rPr>
                <w:rFonts w:ascii="Times New Roman" w:hAnsi="Times New Roman" w:cs="Times New Roman"/>
                <w:b/>
              </w:rPr>
              <w:t>Структурное подразделение</w:t>
            </w:r>
          </w:p>
        </w:tc>
      </w:tr>
      <w:tr w:rsidR="0006744C" w:rsidRPr="00A80C74" w:rsidTr="00AE0095">
        <w:trPr>
          <w:trHeight w:val="1042"/>
        </w:trPr>
        <w:tc>
          <w:tcPr>
            <w:tcW w:w="561" w:type="dxa"/>
            <w:vMerge w:val="restart"/>
            <w:vAlign w:val="center"/>
          </w:tcPr>
          <w:p w:rsidR="0006744C" w:rsidRPr="00277B7F" w:rsidRDefault="0006744C" w:rsidP="003650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06744C" w:rsidRPr="00277B7F" w:rsidRDefault="0006744C" w:rsidP="0036508C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Оформление справки для подтверждения права на отсрочку</w:t>
            </w:r>
          </w:p>
        </w:tc>
        <w:tc>
          <w:tcPr>
            <w:tcW w:w="2770" w:type="dxa"/>
            <w:vAlign w:val="center"/>
          </w:tcPr>
          <w:p w:rsidR="0006744C" w:rsidRPr="00277B7F" w:rsidRDefault="0006744C" w:rsidP="0036508C">
            <w:pPr>
              <w:rPr>
                <w:rFonts w:ascii="Times New Roman" w:hAnsi="Times New Roman" w:cs="Times New Roman"/>
                <w:b/>
              </w:rPr>
            </w:pPr>
            <w:r w:rsidRPr="00277B7F">
              <w:rPr>
                <w:rFonts w:ascii="Times New Roman" w:hAnsi="Times New Roman" w:cs="Times New Roman"/>
                <w:b/>
              </w:rPr>
              <w:t>Удостоверение / справка гражданина, подлежащего призыву на военную службу</w:t>
            </w:r>
            <w:r w:rsidR="007E1DCC" w:rsidRPr="00277B7F">
              <w:rPr>
                <w:rFonts w:ascii="Times New Roman" w:hAnsi="Times New Roman" w:cs="Times New Roman"/>
                <w:b/>
              </w:rPr>
              <w:t xml:space="preserve"> </w:t>
            </w:r>
            <w:r w:rsidR="001516E4" w:rsidRPr="00277B7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908" w:type="dxa"/>
          </w:tcPr>
          <w:p w:rsidR="0006744C" w:rsidRPr="00277B7F" w:rsidRDefault="0006744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 w:val="restart"/>
            <w:vAlign w:val="center"/>
          </w:tcPr>
          <w:p w:rsidR="0006744C" w:rsidRPr="00C42B5C" w:rsidRDefault="0006744C" w:rsidP="0036508C">
            <w:pPr>
              <w:rPr>
                <w:rFonts w:ascii="Times New Roman" w:hAnsi="Times New Roman" w:cs="Times New Roman"/>
                <w:b/>
              </w:rPr>
            </w:pPr>
            <w:r w:rsidRPr="00C42B5C">
              <w:rPr>
                <w:rFonts w:ascii="Times New Roman" w:hAnsi="Times New Roman" w:cs="Times New Roman"/>
                <w:b/>
              </w:rPr>
              <w:t>Мобилизационный отдел</w:t>
            </w:r>
          </w:p>
          <w:p w:rsidR="00E46484" w:rsidRPr="00C42B5C" w:rsidRDefault="00E46484" w:rsidP="002A5D1C">
            <w:pPr>
              <w:rPr>
                <w:rFonts w:ascii="Times New Roman" w:hAnsi="Times New Roman" w:cs="Times New Roman"/>
                <w:b/>
              </w:rPr>
            </w:pPr>
            <w:r w:rsidRPr="00C42B5C">
              <w:rPr>
                <w:rFonts w:ascii="Times New Roman" w:hAnsi="Times New Roman" w:cs="Times New Roman"/>
                <w:b/>
              </w:rPr>
              <w:t>(</w:t>
            </w:r>
            <w:r w:rsidR="002A5D1C" w:rsidRPr="00C42B5C">
              <w:rPr>
                <w:rFonts w:ascii="Times New Roman" w:hAnsi="Times New Roman" w:cs="Times New Roman"/>
                <w:b/>
              </w:rPr>
              <w:t>ул. Белорусская, 14Б, НИЧ-502</w:t>
            </w:r>
            <w:r w:rsidRPr="00C42B5C">
              <w:rPr>
                <w:rFonts w:ascii="Times New Roman" w:hAnsi="Times New Roman" w:cs="Times New Roman"/>
                <w:b/>
              </w:rPr>
              <w:t>)</w:t>
            </w:r>
          </w:p>
          <w:p w:rsidR="00C42B5C" w:rsidRPr="00C42B5C" w:rsidRDefault="00C42B5C" w:rsidP="00C42B5C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График работы:</w:t>
            </w:r>
          </w:p>
          <w:p w:rsidR="00C42B5C" w:rsidRPr="00C42B5C" w:rsidRDefault="00C42B5C" w:rsidP="00C42B5C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Понедельник – Пятница с 09.00 до 16.30</w:t>
            </w:r>
          </w:p>
          <w:p w:rsidR="00C42B5C" w:rsidRPr="00C42B5C" w:rsidRDefault="00C42B5C" w:rsidP="00C42B5C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Обед с 12.30 до 13.15</w:t>
            </w:r>
          </w:p>
          <w:p w:rsidR="00C42B5C" w:rsidRPr="00277B7F" w:rsidRDefault="00C42B5C" w:rsidP="00C42B5C">
            <w:pPr>
              <w:rPr>
                <w:rFonts w:ascii="Times New Roman" w:hAnsi="Times New Roman" w:cs="Times New Roman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Суббота, воскресенье выходной.</w:t>
            </w:r>
          </w:p>
        </w:tc>
      </w:tr>
      <w:tr w:rsidR="0006744C" w:rsidRPr="00A80C74" w:rsidTr="00AE0095">
        <w:trPr>
          <w:trHeight w:val="1078"/>
        </w:trPr>
        <w:tc>
          <w:tcPr>
            <w:tcW w:w="561" w:type="dxa"/>
            <w:vMerge/>
            <w:vAlign w:val="center"/>
          </w:tcPr>
          <w:p w:rsidR="0006744C" w:rsidRPr="00277B7F" w:rsidRDefault="0006744C" w:rsidP="003650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vAlign w:val="center"/>
          </w:tcPr>
          <w:p w:rsidR="0006744C" w:rsidRPr="00277B7F" w:rsidRDefault="0006744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Align w:val="center"/>
          </w:tcPr>
          <w:p w:rsidR="0006744C" w:rsidRPr="00277B7F" w:rsidRDefault="0006744C" w:rsidP="0036508C">
            <w:pPr>
              <w:rPr>
                <w:rFonts w:ascii="Times New Roman" w:hAnsi="Times New Roman" w:cs="Times New Roman"/>
                <w:b/>
              </w:rPr>
            </w:pPr>
            <w:r w:rsidRPr="00277B7F">
              <w:rPr>
                <w:rFonts w:ascii="Times New Roman" w:hAnsi="Times New Roman" w:cs="Times New Roman"/>
                <w:b/>
              </w:rPr>
              <w:t>Военный билет / военное удостоверение или справка (для военнообязанных)</w:t>
            </w:r>
            <w:r w:rsidR="001516E4" w:rsidRPr="00277B7F">
              <w:t xml:space="preserve"> </w:t>
            </w:r>
            <w:r w:rsidR="001516E4" w:rsidRPr="00277B7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908" w:type="dxa"/>
          </w:tcPr>
          <w:p w:rsidR="0006744C" w:rsidRPr="00277B7F" w:rsidRDefault="0006744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06744C" w:rsidRPr="00277B7F" w:rsidRDefault="0006744C" w:rsidP="0036508C">
            <w:pPr>
              <w:rPr>
                <w:rFonts w:ascii="Times New Roman" w:hAnsi="Times New Roman" w:cs="Times New Roman"/>
              </w:rPr>
            </w:pPr>
          </w:p>
        </w:tc>
      </w:tr>
      <w:tr w:rsidR="0036508C" w:rsidRPr="00A80C74" w:rsidTr="00AE0095">
        <w:trPr>
          <w:trHeight w:val="264"/>
        </w:trPr>
        <w:tc>
          <w:tcPr>
            <w:tcW w:w="561" w:type="dxa"/>
            <w:vMerge w:val="restart"/>
            <w:vAlign w:val="center"/>
          </w:tcPr>
          <w:p w:rsidR="0036508C" w:rsidRPr="00277B7F" w:rsidRDefault="0036508C" w:rsidP="003650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Оформление медицинской карты студента</w:t>
            </w:r>
          </w:p>
        </w:tc>
        <w:tc>
          <w:tcPr>
            <w:tcW w:w="2770" w:type="dxa"/>
            <w:vAlign w:val="center"/>
          </w:tcPr>
          <w:p w:rsidR="0036508C" w:rsidRPr="00277B7F" w:rsidRDefault="009F659F" w:rsidP="009F659F">
            <w:pPr>
              <w:rPr>
                <w:rFonts w:ascii="Times New Roman" w:hAnsi="Times New Roman" w:cs="Times New Roman"/>
                <w:b/>
              </w:rPr>
            </w:pPr>
            <w:r w:rsidRPr="00277B7F">
              <w:rPr>
                <w:rFonts w:ascii="Times New Roman" w:hAnsi="Times New Roman" w:cs="Times New Roman"/>
                <w:b/>
              </w:rPr>
              <w:t xml:space="preserve">Результаты флюорографии </w:t>
            </w:r>
            <w:r w:rsidR="001516E4" w:rsidRPr="00277B7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908" w:type="dxa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 w:val="restart"/>
            <w:vAlign w:val="center"/>
          </w:tcPr>
          <w:p w:rsidR="0036508C" w:rsidRPr="00C42B5C" w:rsidRDefault="0036508C" w:rsidP="0036508C">
            <w:pPr>
              <w:rPr>
                <w:rFonts w:ascii="Times New Roman" w:hAnsi="Times New Roman" w:cs="Times New Roman"/>
                <w:b/>
              </w:rPr>
            </w:pPr>
            <w:r w:rsidRPr="00C42B5C">
              <w:rPr>
                <w:rFonts w:ascii="Times New Roman" w:hAnsi="Times New Roman" w:cs="Times New Roman"/>
                <w:b/>
              </w:rPr>
              <w:t>Отдел медицинской профилактики</w:t>
            </w:r>
          </w:p>
          <w:p w:rsidR="002A5D1C" w:rsidRPr="00C42B5C" w:rsidRDefault="002A5D1C" w:rsidP="00DA2344">
            <w:pPr>
              <w:rPr>
                <w:rFonts w:ascii="Times New Roman" w:hAnsi="Times New Roman" w:cs="Times New Roman"/>
                <w:b/>
              </w:rPr>
            </w:pPr>
            <w:r w:rsidRPr="00C42B5C">
              <w:rPr>
                <w:rFonts w:ascii="Times New Roman" w:hAnsi="Times New Roman" w:cs="Times New Roman"/>
                <w:b/>
              </w:rPr>
              <w:t>(ул. Белорусская, 29, Общежитие №</w:t>
            </w:r>
            <w:r w:rsidR="00DA2344" w:rsidRPr="00C42B5C">
              <w:rPr>
                <w:rFonts w:ascii="Times New Roman" w:hAnsi="Times New Roman" w:cs="Times New Roman"/>
                <w:b/>
              </w:rPr>
              <w:t>2</w:t>
            </w:r>
            <w:r w:rsidRPr="00C42B5C">
              <w:rPr>
                <w:rFonts w:ascii="Times New Roman" w:hAnsi="Times New Roman" w:cs="Times New Roman"/>
                <w:b/>
              </w:rPr>
              <w:t>, 1 этаж)</w:t>
            </w:r>
          </w:p>
          <w:p w:rsidR="00C42B5C" w:rsidRPr="00C42B5C" w:rsidRDefault="00C42B5C" w:rsidP="00C42B5C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График работы:</w:t>
            </w:r>
          </w:p>
          <w:p w:rsidR="00C42B5C" w:rsidRDefault="00C42B5C" w:rsidP="00C42B5C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0"/>
              </w:rPr>
              <w:t>Четверг</w:t>
            </w:r>
            <w:r w:rsidRPr="00C42B5C">
              <w:rPr>
                <w:rFonts w:ascii="Times New Roman" w:hAnsi="Times New Roman" w:cs="Times New Roman"/>
                <w:sz w:val="20"/>
              </w:rPr>
              <w:t xml:space="preserve"> с 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42B5C">
              <w:rPr>
                <w:rFonts w:ascii="Times New Roman" w:hAnsi="Times New Roman" w:cs="Times New Roman"/>
                <w:sz w:val="20"/>
              </w:rPr>
              <w:t xml:space="preserve">.00 до </w:t>
            </w:r>
            <w:r>
              <w:rPr>
                <w:rFonts w:ascii="Times New Roman" w:hAnsi="Times New Roman" w:cs="Times New Roman"/>
                <w:sz w:val="20"/>
              </w:rPr>
              <w:t>15.00</w:t>
            </w:r>
          </w:p>
          <w:p w:rsidR="00C42B5C" w:rsidRDefault="00C42B5C" w:rsidP="00C42B5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Пятница </w:t>
            </w:r>
            <w:r w:rsidRPr="00C42B5C">
              <w:rPr>
                <w:rFonts w:ascii="Times New Roman" w:hAnsi="Times New Roman" w:cs="Times New Roman"/>
                <w:sz w:val="20"/>
              </w:rPr>
              <w:t>с 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42B5C">
              <w:rPr>
                <w:rFonts w:ascii="Times New Roman" w:hAnsi="Times New Roman" w:cs="Times New Roman"/>
                <w:sz w:val="20"/>
              </w:rPr>
              <w:t xml:space="preserve">.00 до </w:t>
            </w:r>
            <w:r>
              <w:rPr>
                <w:rFonts w:ascii="Times New Roman" w:hAnsi="Times New Roman" w:cs="Times New Roman"/>
                <w:sz w:val="20"/>
              </w:rPr>
              <w:t>13.00</w:t>
            </w:r>
          </w:p>
          <w:p w:rsidR="00C42B5C" w:rsidRPr="00C42B5C" w:rsidRDefault="00C42B5C" w:rsidP="00C42B5C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Обед с 12.30 до 13.15</w:t>
            </w:r>
          </w:p>
          <w:p w:rsidR="00C42B5C" w:rsidRPr="00277B7F" w:rsidRDefault="00C42B5C" w:rsidP="00C42B5C">
            <w:pPr>
              <w:rPr>
                <w:rFonts w:ascii="Times New Roman" w:hAnsi="Times New Roman" w:cs="Times New Roman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Суббота, воскресенье выходной.</w:t>
            </w:r>
          </w:p>
        </w:tc>
      </w:tr>
      <w:tr w:rsidR="0036508C" w:rsidRPr="00A80C74" w:rsidTr="00AE0095">
        <w:trPr>
          <w:trHeight w:val="553"/>
        </w:trPr>
        <w:tc>
          <w:tcPr>
            <w:tcW w:w="561" w:type="dxa"/>
            <w:vMerge/>
            <w:vAlign w:val="center"/>
          </w:tcPr>
          <w:p w:rsidR="0036508C" w:rsidRPr="00277B7F" w:rsidRDefault="0036508C" w:rsidP="003650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Align w:val="center"/>
          </w:tcPr>
          <w:p w:rsidR="0036508C" w:rsidRPr="00277B7F" w:rsidRDefault="009F659F" w:rsidP="0036508C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Справка формы 086-У</w:t>
            </w:r>
          </w:p>
        </w:tc>
        <w:tc>
          <w:tcPr>
            <w:tcW w:w="1908" w:type="dxa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</w:tr>
      <w:tr w:rsidR="0036508C" w:rsidRPr="00A80C74" w:rsidTr="00AE0095">
        <w:trPr>
          <w:trHeight w:val="547"/>
        </w:trPr>
        <w:tc>
          <w:tcPr>
            <w:tcW w:w="561" w:type="dxa"/>
            <w:vMerge/>
            <w:vAlign w:val="center"/>
          </w:tcPr>
          <w:p w:rsidR="0036508C" w:rsidRPr="00277B7F" w:rsidRDefault="0036508C" w:rsidP="003650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Прививочный сертификат</w:t>
            </w:r>
          </w:p>
        </w:tc>
        <w:tc>
          <w:tcPr>
            <w:tcW w:w="1908" w:type="dxa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</w:tr>
      <w:tr w:rsidR="0036508C" w:rsidRPr="00A80C74" w:rsidTr="00AE0095">
        <w:trPr>
          <w:trHeight w:val="556"/>
        </w:trPr>
        <w:tc>
          <w:tcPr>
            <w:tcW w:w="561" w:type="dxa"/>
            <w:vMerge/>
            <w:vAlign w:val="center"/>
          </w:tcPr>
          <w:p w:rsidR="0036508C" w:rsidRPr="00277B7F" w:rsidRDefault="0036508C" w:rsidP="003650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Школьная медицинская карта (при наличии)</w:t>
            </w:r>
          </w:p>
        </w:tc>
        <w:tc>
          <w:tcPr>
            <w:tcW w:w="1908" w:type="dxa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</w:tr>
      <w:tr w:rsidR="0036508C" w:rsidRPr="00A80C74" w:rsidTr="00AE0095">
        <w:trPr>
          <w:trHeight w:val="138"/>
        </w:trPr>
        <w:tc>
          <w:tcPr>
            <w:tcW w:w="561" w:type="dxa"/>
            <w:vMerge w:val="restart"/>
            <w:vAlign w:val="center"/>
          </w:tcPr>
          <w:p w:rsidR="0036508C" w:rsidRPr="00277B7F" w:rsidRDefault="0036508C" w:rsidP="003650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Оформление читательского билета</w:t>
            </w:r>
          </w:p>
        </w:tc>
        <w:tc>
          <w:tcPr>
            <w:tcW w:w="2770" w:type="dxa"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908" w:type="dxa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 w:val="restart"/>
            <w:vAlign w:val="center"/>
          </w:tcPr>
          <w:p w:rsidR="0036508C" w:rsidRPr="00C42B5C" w:rsidRDefault="0036508C" w:rsidP="0036508C">
            <w:pPr>
              <w:rPr>
                <w:rFonts w:ascii="Times New Roman" w:hAnsi="Times New Roman" w:cs="Times New Roman"/>
                <w:b/>
              </w:rPr>
            </w:pPr>
            <w:r w:rsidRPr="00C42B5C">
              <w:rPr>
                <w:rFonts w:ascii="Times New Roman" w:hAnsi="Times New Roman" w:cs="Times New Roman"/>
                <w:b/>
              </w:rPr>
              <w:t>Библиотечно-издательский комплекс</w:t>
            </w:r>
          </w:p>
          <w:p w:rsidR="002A5D1C" w:rsidRDefault="002A5D1C" w:rsidP="002A5D1C">
            <w:pPr>
              <w:rPr>
                <w:rFonts w:ascii="Times New Roman" w:hAnsi="Times New Roman" w:cs="Times New Roman"/>
                <w:b/>
              </w:rPr>
            </w:pPr>
            <w:r w:rsidRPr="00C42B5C">
              <w:rPr>
                <w:rFonts w:ascii="Times New Roman" w:hAnsi="Times New Roman" w:cs="Times New Roman"/>
                <w:b/>
              </w:rPr>
              <w:t>(ул. Белорусская, 14, Главный корпус, Г-119)</w:t>
            </w:r>
          </w:p>
          <w:p w:rsidR="00C42B5C" w:rsidRPr="00C42B5C" w:rsidRDefault="00C42B5C" w:rsidP="00C42B5C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График работы:</w:t>
            </w:r>
          </w:p>
          <w:p w:rsidR="00C42B5C" w:rsidRPr="00C42B5C" w:rsidRDefault="00C42B5C" w:rsidP="00C42B5C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Понедельник – Пятница с 09.00 до 16.30</w:t>
            </w:r>
          </w:p>
          <w:p w:rsidR="00C42B5C" w:rsidRPr="00277B7F" w:rsidRDefault="00C42B5C" w:rsidP="00C42B5C">
            <w:pPr>
              <w:rPr>
                <w:rFonts w:ascii="Times New Roman" w:hAnsi="Times New Roman" w:cs="Times New Roman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Суббота, воскресенье выходной.</w:t>
            </w:r>
          </w:p>
        </w:tc>
      </w:tr>
      <w:tr w:rsidR="0036508C" w:rsidRPr="00A80C74" w:rsidTr="00AE0095">
        <w:trPr>
          <w:trHeight w:val="138"/>
        </w:trPr>
        <w:tc>
          <w:tcPr>
            <w:tcW w:w="561" w:type="dxa"/>
            <w:vMerge/>
            <w:vAlign w:val="center"/>
          </w:tcPr>
          <w:p w:rsidR="0036508C" w:rsidRPr="00277B7F" w:rsidRDefault="0036508C" w:rsidP="003650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  <w:b/>
              </w:rPr>
            </w:pPr>
            <w:r w:rsidRPr="00277B7F">
              <w:rPr>
                <w:rFonts w:ascii="Times New Roman" w:hAnsi="Times New Roman" w:cs="Times New Roman"/>
                <w:b/>
              </w:rPr>
              <w:t>Фото 3*4 – 1 шт</w:t>
            </w:r>
            <w:r w:rsidR="001516E4" w:rsidRPr="00277B7F">
              <w:rPr>
                <w:rFonts w:ascii="Times New Roman" w:hAnsi="Times New Roman" w:cs="Times New Roman"/>
                <w:b/>
              </w:rPr>
              <w:t xml:space="preserve"> </w:t>
            </w:r>
            <w:r w:rsidR="001516E4" w:rsidRPr="00277B7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908" w:type="dxa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</w:tr>
      <w:tr w:rsidR="0036508C" w:rsidRPr="00A80C74" w:rsidTr="00AE0095">
        <w:tc>
          <w:tcPr>
            <w:tcW w:w="561" w:type="dxa"/>
            <w:vAlign w:val="center"/>
          </w:tcPr>
          <w:p w:rsidR="0036508C" w:rsidRPr="00277B7F" w:rsidRDefault="0036508C" w:rsidP="003650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36508C" w:rsidRPr="00277B7F" w:rsidRDefault="00072F7C" w:rsidP="0036508C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Молодежная политика</w:t>
            </w:r>
            <w:r w:rsidR="007727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770" w:type="dxa"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908" w:type="dxa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36508C" w:rsidRPr="00C42B5C" w:rsidRDefault="0036508C" w:rsidP="0036508C">
            <w:pPr>
              <w:rPr>
                <w:rFonts w:ascii="Times New Roman" w:hAnsi="Times New Roman" w:cs="Times New Roman"/>
                <w:b/>
              </w:rPr>
            </w:pPr>
            <w:r w:rsidRPr="00C42B5C">
              <w:rPr>
                <w:rFonts w:ascii="Times New Roman" w:hAnsi="Times New Roman" w:cs="Times New Roman"/>
                <w:b/>
              </w:rPr>
              <w:t>Центр молодежных инициатив</w:t>
            </w:r>
            <w:r w:rsidR="0098585D" w:rsidRPr="00C42B5C">
              <w:rPr>
                <w:rFonts w:ascii="Times New Roman" w:hAnsi="Times New Roman" w:cs="Times New Roman"/>
                <w:b/>
              </w:rPr>
              <w:t>, профком студентов</w:t>
            </w:r>
            <w:r w:rsidR="00556F69" w:rsidRPr="00C42B5C">
              <w:rPr>
                <w:rFonts w:ascii="Times New Roman" w:hAnsi="Times New Roman" w:cs="Times New Roman"/>
                <w:b/>
              </w:rPr>
              <w:t xml:space="preserve"> и аспирантов</w:t>
            </w:r>
          </w:p>
          <w:p w:rsidR="002A5D1C" w:rsidRDefault="002A5D1C" w:rsidP="002A5D1C">
            <w:pPr>
              <w:rPr>
                <w:rFonts w:ascii="Times New Roman" w:hAnsi="Times New Roman" w:cs="Times New Roman"/>
                <w:b/>
              </w:rPr>
            </w:pPr>
            <w:r w:rsidRPr="00C42B5C">
              <w:rPr>
                <w:rFonts w:ascii="Times New Roman" w:hAnsi="Times New Roman" w:cs="Times New Roman"/>
                <w:b/>
              </w:rPr>
              <w:t>(ул. Белорусская, 14, Главный корпус, Г-229)</w:t>
            </w:r>
          </w:p>
          <w:p w:rsidR="00AE0095" w:rsidRPr="00C42B5C" w:rsidRDefault="00AE0095" w:rsidP="00AE0095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График работы:</w:t>
            </w:r>
          </w:p>
          <w:p w:rsidR="00AE0095" w:rsidRPr="00C42B5C" w:rsidRDefault="00AE0095" w:rsidP="00AE0095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Понедельник – Пятница с 09.00 до 16.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C42B5C">
              <w:rPr>
                <w:rFonts w:ascii="Times New Roman" w:hAnsi="Times New Roman" w:cs="Times New Roman"/>
                <w:sz w:val="20"/>
              </w:rPr>
              <w:t>0</w:t>
            </w:r>
          </w:p>
          <w:p w:rsidR="00AE0095" w:rsidRPr="00277B7F" w:rsidRDefault="00AE0095" w:rsidP="00AE0095">
            <w:pPr>
              <w:rPr>
                <w:rFonts w:ascii="Times New Roman" w:hAnsi="Times New Roman" w:cs="Times New Roman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Суббота, воскресенье выходной.</w:t>
            </w:r>
          </w:p>
        </w:tc>
      </w:tr>
      <w:tr w:rsidR="0036508C" w:rsidRPr="00A80C74" w:rsidTr="00AE0095">
        <w:tc>
          <w:tcPr>
            <w:tcW w:w="561" w:type="dxa"/>
            <w:vMerge w:val="restart"/>
            <w:vAlign w:val="center"/>
          </w:tcPr>
          <w:p w:rsidR="0036508C" w:rsidRPr="00277B7F" w:rsidRDefault="0036508C" w:rsidP="003650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36508C" w:rsidRPr="00277B7F" w:rsidRDefault="0036508C" w:rsidP="004A42FB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Оформление студенческого билета</w:t>
            </w:r>
          </w:p>
        </w:tc>
        <w:tc>
          <w:tcPr>
            <w:tcW w:w="2770" w:type="dxa"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908" w:type="dxa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 w:val="restart"/>
            <w:vAlign w:val="center"/>
          </w:tcPr>
          <w:p w:rsidR="0036508C" w:rsidRPr="00C42B5C" w:rsidRDefault="0036508C" w:rsidP="0036508C">
            <w:pPr>
              <w:rPr>
                <w:rFonts w:ascii="Times New Roman" w:hAnsi="Times New Roman" w:cs="Times New Roman"/>
                <w:b/>
              </w:rPr>
            </w:pPr>
            <w:r w:rsidRPr="00C42B5C">
              <w:rPr>
                <w:rFonts w:ascii="Times New Roman" w:hAnsi="Times New Roman" w:cs="Times New Roman"/>
                <w:b/>
              </w:rPr>
              <w:t>Управление сопровождения учебного процесса / Управление делами</w:t>
            </w:r>
          </w:p>
          <w:p w:rsidR="002A5D1C" w:rsidRDefault="002A5D1C" w:rsidP="002A5D1C">
            <w:pPr>
              <w:rPr>
                <w:rFonts w:ascii="Times New Roman" w:hAnsi="Times New Roman" w:cs="Times New Roman"/>
                <w:b/>
              </w:rPr>
            </w:pPr>
            <w:r w:rsidRPr="00C42B5C">
              <w:rPr>
                <w:rFonts w:ascii="Times New Roman" w:hAnsi="Times New Roman" w:cs="Times New Roman"/>
                <w:b/>
              </w:rPr>
              <w:t>(ул. Белорусская, 14, Главный корпус, Г-129)</w:t>
            </w:r>
          </w:p>
          <w:p w:rsidR="00AE0095" w:rsidRPr="00C42B5C" w:rsidRDefault="00AE0095" w:rsidP="00AE0095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График работы:</w:t>
            </w:r>
          </w:p>
          <w:p w:rsidR="00AE0095" w:rsidRPr="00C42B5C" w:rsidRDefault="00AE0095" w:rsidP="00AE0095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Понедельник – Пятница с 09.00 до 16.30</w:t>
            </w:r>
          </w:p>
          <w:p w:rsidR="00AE0095" w:rsidRPr="00C42B5C" w:rsidRDefault="00AE0095" w:rsidP="00AE0095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Обед с 12.30 до 13.15</w:t>
            </w:r>
          </w:p>
          <w:p w:rsidR="00AE0095" w:rsidRPr="00277B7F" w:rsidRDefault="00AE0095" w:rsidP="00AE0095">
            <w:pPr>
              <w:rPr>
                <w:rFonts w:ascii="Times New Roman" w:hAnsi="Times New Roman" w:cs="Times New Roman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Суббота, воскресенье выходной.</w:t>
            </w:r>
          </w:p>
        </w:tc>
      </w:tr>
      <w:tr w:rsidR="0036508C" w:rsidRPr="00A80C74" w:rsidTr="00AE0095">
        <w:tc>
          <w:tcPr>
            <w:tcW w:w="561" w:type="dxa"/>
            <w:vMerge/>
            <w:vAlign w:val="center"/>
          </w:tcPr>
          <w:p w:rsidR="0036508C" w:rsidRPr="00277B7F" w:rsidRDefault="0036508C" w:rsidP="003650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vAlign w:val="center"/>
          </w:tcPr>
          <w:p w:rsidR="0036508C" w:rsidRPr="00277B7F" w:rsidRDefault="0036508C" w:rsidP="007E1DCC">
            <w:pPr>
              <w:rPr>
                <w:rFonts w:ascii="Times New Roman" w:hAnsi="Times New Roman" w:cs="Times New Roman"/>
                <w:b/>
              </w:rPr>
            </w:pPr>
            <w:r w:rsidRPr="00277B7F">
              <w:rPr>
                <w:rFonts w:ascii="Times New Roman" w:hAnsi="Times New Roman" w:cs="Times New Roman"/>
                <w:b/>
              </w:rPr>
              <w:t xml:space="preserve">Фото 3*4 – </w:t>
            </w:r>
            <w:r w:rsidR="007E1DCC" w:rsidRPr="00277B7F">
              <w:rPr>
                <w:rFonts w:ascii="Times New Roman" w:hAnsi="Times New Roman" w:cs="Times New Roman"/>
                <w:b/>
              </w:rPr>
              <w:t>2</w:t>
            </w:r>
            <w:r w:rsidRPr="00277B7F">
              <w:rPr>
                <w:rFonts w:ascii="Times New Roman" w:hAnsi="Times New Roman" w:cs="Times New Roman"/>
                <w:b/>
              </w:rPr>
              <w:t xml:space="preserve"> шт</w:t>
            </w:r>
            <w:r w:rsidR="001516E4" w:rsidRPr="00277B7F">
              <w:rPr>
                <w:rFonts w:ascii="Times New Roman" w:hAnsi="Times New Roman" w:cs="Times New Roman"/>
                <w:b/>
              </w:rPr>
              <w:t xml:space="preserve"> </w:t>
            </w:r>
            <w:r w:rsidR="001516E4" w:rsidRPr="00277B7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908" w:type="dxa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</w:tr>
      <w:tr w:rsidR="0036508C" w:rsidRPr="00A80C74" w:rsidTr="00AE0095">
        <w:tc>
          <w:tcPr>
            <w:tcW w:w="561" w:type="dxa"/>
            <w:vAlign w:val="center"/>
          </w:tcPr>
          <w:p w:rsidR="0036508C" w:rsidRPr="00277B7F" w:rsidRDefault="0036508C" w:rsidP="003650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36508C" w:rsidRPr="00277B7F" w:rsidRDefault="0036508C" w:rsidP="004A42FB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Оформление пропуска в университет</w:t>
            </w:r>
          </w:p>
        </w:tc>
        <w:tc>
          <w:tcPr>
            <w:tcW w:w="2770" w:type="dxa"/>
            <w:vAlign w:val="center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  <w:r w:rsidRPr="00277B7F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908" w:type="dxa"/>
          </w:tcPr>
          <w:p w:rsidR="0036508C" w:rsidRPr="00277B7F" w:rsidRDefault="0036508C" w:rsidP="0036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36508C" w:rsidRPr="00C42B5C" w:rsidRDefault="0036508C" w:rsidP="0036508C">
            <w:pPr>
              <w:rPr>
                <w:rFonts w:ascii="Times New Roman" w:hAnsi="Times New Roman" w:cs="Times New Roman"/>
                <w:b/>
              </w:rPr>
            </w:pPr>
            <w:r w:rsidRPr="00C42B5C">
              <w:rPr>
                <w:rFonts w:ascii="Times New Roman" w:hAnsi="Times New Roman" w:cs="Times New Roman"/>
                <w:b/>
              </w:rPr>
              <w:t>Управление собственной безопасности</w:t>
            </w:r>
          </w:p>
          <w:p w:rsidR="002A5D1C" w:rsidRDefault="002A5D1C" w:rsidP="00DA2344">
            <w:pPr>
              <w:rPr>
                <w:rFonts w:ascii="Times New Roman" w:hAnsi="Times New Roman" w:cs="Times New Roman"/>
                <w:b/>
              </w:rPr>
            </w:pPr>
            <w:r w:rsidRPr="00C42B5C">
              <w:rPr>
                <w:rFonts w:ascii="Times New Roman" w:hAnsi="Times New Roman" w:cs="Times New Roman"/>
                <w:b/>
              </w:rPr>
              <w:t>(ул. Белорусская, 31, Общежитие №</w:t>
            </w:r>
            <w:r w:rsidR="00DA2344" w:rsidRPr="00C42B5C">
              <w:rPr>
                <w:rFonts w:ascii="Times New Roman" w:hAnsi="Times New Roman" w:cs="Times New Roman"/>
                <w:b/>
              </w:rPr>
              <w:t>1</w:t>
            </w:r>
            <w:r w:rsidRPr="00C42B5C">
              <w:rPr>
                <w:rFonts w:ascii="Times New Roman" w:hAnsi="Times New Roman" w:cs="Times New Roman"/>
                <w:b/>
              </w:rPr>
              <w:t>, 1 этаж)</w:t>
            </w:r>
          </w:p>
          <w:p w:rsidR="00AE0095" w:rsidRPr="00C42B5C" w:rsidRDefault="00AE0095" w:rsidP="00AE0095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График работы:</w:t>
            </w:r>
          </w:p>
          <w:p w:rsidR="00AE0095" w:rsidRPr="00C42B5C" w:rsidRDefault="00AE0095" w:rsidP="00AE0095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Понедельник – Пятница с 09.00 до 16.30</w:t>
            </w:r>
          </w:p>
          <w:p w:rsidR="00AE0095" w:rsidRPr="00C42B5C" w:rsidRDefault="00AE0095" w:rsidP="00AE0095">
            <w:pPr>
              <w:rPr>
                <w:rFonts w:ascii="Times New Roman" w:hAnsi="Times New Roman" w:cs="Times New Roman"/>
                <w:sz w:val="20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Обед с 12.30 до 13.15</w:t>
            </w:r>
          </w:p>
          <w:p w:rsidR="00AE0095" w:rsidRPr="00277B7F" w:rsidRDefault="00AE0095" w:rsidP="00AE0095">
            <w:pPr>
              <w:rPr>
                <w:rFonts w:ascii="Times New Roman" w:hAnsi="Times New Roman" w:cs="Times New Roman"/>
              </w:rPr>
            </w:pPr>
            <w:r w:rsidRPr="00C42B5C">
              <w:rPr>
                <w:rFonts w:ascii="Times New Roman" w:hAnsi="Times New Roman" w:cs="Times New Roman"/>
                <w:sz w:val="20"/>
              </w:rPr>
              <w:t>Суббота, воскресенье выходной.</w:t>
            </w:r>
          </w:p>
        </w:tc>
      </w:tr>
    </w:tbl>
    <w:p w:rsidR="00AE0095" w:rsidRDefault="00AE0095" w:rsidP="00772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787" w:rsidRPr="00772787" w:rsidRDefault="00772787" w:rsidP="00772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87">
        <w:rPr>
          <w:rFonts w:ascii="Times New Roman" w:hAnsi="Times New Roman" w:cs="Times New Roman"/>
          <w:sz w:val="24"/>
          <w:szCs w:val="24"/>
        </w:rPr>
        <w:t>*Для студентов бакалавриата и специалитета.</w:t>
      </w:r>
    </w:p>
    <w:p w:rsidR="00277B7F" w:rsidRPr="00772787" w:rsidRDefault="00277B7F" w:rsidP="00772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787">
        <w:rPr>
          <w:rFonts w:ascii="Times New Roman" w:hAnsi="Times New Roman" w:cs="Times New Roman"/>
          <w:caps/>
          <w:color w:val="FFFFFF" w:themeColor="background1"/>
          <w:sz w:val="24"/>
          <w:szCs w:val="24"/>
        </w:rPr>
        <w:t>тгу (ул. Белорусская, 14, 2 этаж)</w:t>
      </w:r>
    </w:p>
    <w:sdt>
      <w:sdtPr>
        <w:rPr>
          <w:caps/>
          <w:color w:val="FFFFFF" w:themeColor="background1"/>
        </w:rPr>
        <w:alias w:val="Название"/>
        <w:tag w:val=""/>
        <w:id w:val="4804508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277B7F" w:rsidRPr="00277B7F" w:rsidRDefault="004B28DA" w:rsidP="00277B7F">
          <w:pPr>
            <w:pStyle w:val="a5"/>
            <w:tabs>
              <w:tab w:val="clear" w:pos="4677"/>
              <w:tab w:val="clear" w:pos="9355"/>
            </w:tabs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товый зал главного корпуса тгу (ул. Белорусская, 14, 2 этаж)</w:t>
          </w:r>
        </w:p>
      </w:sdtContent>
    </w:sdt>
    <w:sectPr w:rsidR="00277B7F" w:rsidRPr="00277B7F" w:rsidSect="00AE009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F8" w:rsidRDefault="00434CF8" w:rsidP="00EA2A69">
      <w:pPr>
        <w:spacing w:after="0" w:line="240" w:lineRule="auto"/>
      </w:pPr>
      <w:r>
        <w:separator/>
      </w:r>
    </w:p>
  </w:endnote>
  <w:endnote w:type="continuationSeparator" w:id="0">
    <w:p w:rsidR="00434CF8" w:rsidRDefault="00434CF8" w:rsidP="00EA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F8" w:rsidRDefault="00434CF8" w:rsidP="00EA2A69">
      <w:pPr>
        <w:spacing w:after="0" w:line="240" w:lineRule="auto"/>
      </w:pPr>
      <w:r>
        <w:separator/>
      </w:r>
    </w:p>
  </w:footnote>
  <w:footnote w:type="continuationSeparator" w:id="0">
    <w:p w:rsidR="00434CF8" w:rsidRDefault="00434CF8" w:rsidP="00EA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39A2"/>
    <w:multiLevelType w:val="hybridMultilevel"/>
    <w:tmpl w:val="5D982AF2"/>
    <w:lvl w:ilvl="0" w:tplc="57468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20ECD"/>
    <w:multiLevelType w:val="hybridMultilevel"/>
    <w:tmpl w:val="25244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2"/>
    <w:rsid w:val="000174A7"/>
    <w:rsid w:val="000378F5"/>
    <w:rsid w:val="00046B9A"/>
    <w:rsid w:val="0006744C"/>
    <w:rsid w:val="000729E8"/>
    <w:rsid w:val="00072F7C"/>
    <w:rsid w:val="000847A2"/>
    <w:rsid w:val="001228FD"/>
    <w:rsid w:val="00133A59"/>
    <w:rsid w:val="001419D5"/>
    <w:rsid w:val="001516E4"/>
    <w:rsid w:val="001D780D"/>
    <w:rsid w:val="00224AEF"/>
    <w:rsid w:val="00277B7F"/>
    <w:rsid w:val="002A5D1C"/>
    <w:rsid w:val="00345CD6"/>
    <w:rsid w:val="0036508C"/>
    <w:rsid w:val="00434CF8"/>
    <w:rsid w:val="00473CDC"/>
    <w:rsid w:val="004A42FB"/>
    <w:rsid w:val="004B28DA"/>
    <w:rsid w:val="004D4AA1"/>
    <w:rsid w:val="004E0F16"/>
    <w:rsid w:val="00556F69"/>
    <w:rsid w:val="005833CA"/>
    <w:rsid w:val="005919E4"/>
    <w:rsid w:val="005A0F71"/>
    <w:rsid w:val="005A7435"/>
    <w:rsid w:val="005E02F1"/>
    <w:rsid w:val="006042F2"/>
    <w:rsid w:val="00664B5B"/>
    <w:rsid w:val="006B4634"/>
    <w:rsid w:val="006D065D"/>
    <w:rsid w:val="00772787"/>
    <w:rsid w:val="007D07CC"/>
    <w:rsid w:val="007D26E3"/>
    <w:rsid w:val="007E1DCC"/>
    <w:rsid w:val="007E4577"/>
    <w:rsid w:val="00827ECC"/>
    <w:rsid w:val="00841EF0"/>
    <w:rsid w:val="00945952"/>
    <w:rsid w:val="0098585D"/>
    <w:rsid w:val="009F2E65"/>
    <w:rsid w:val="009F659F"/>
    <w:rsid w:val="00A80C74"/>
    <w:rsid w:val="00AB3781"/>
    <w:rsid w:val="00AD041A"/>
    <w:rsid w:val="00AE0095"/>
    <w:rsid w:val="00B800F2"/>
    <w:rsid w:val="00BA43A2"/>
    <w:rsid w:val="00BD634D"/>
    <w:rsid w:val="00C42B5C"/>
    <w:rsid w:val="00DA0AFB"/>
    <w:rsid w:val="00DA2344"/>
    <w:rsid w:val="00DE0CC1"/>
    <w:rsid w:val="00DF4EAE"/>
    <w:rsid w:val="00E24FC2"/>
    <w:rsid w:val="00E46484"/>
    <w:rsid w:val="00EA2A69"/>
    <w:rsid w:val="00EC039E"/>
    <w:rsid w:val="00EE5214"/>
    <w:rsid w:val="00EE7F1F"/>
    <w:rsid w:val="00F61C14"/>
    <w:rsid w:val="00F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9F2C42-8541-44ED-A21D-29F24A63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9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2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A69"/>
  </w:style>
  <w:style w:type="paragraph" w:styleId="a7">
    <w:name w:val="footer"/>
    <w:basedOn w:val="a"/>
    <w:link w:val="a8"/>
    <w:uiPriority w:val="99"/>
    <w:unhideWhenUsed/>
    <w:rsid w:val="00EA2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A69"/>
  </w:style>
  <w:style w:type="paragraph" w:styleId="a9">
    <w:name w:val="Balloon Text"/>
    <w:basedOn w:val="a"/>
    <w:link w:val="aa"/>
    <w:uiPriority w:val="99"/>
    <w:semiHidden/>
    <w:unhideWhenUsed/>
    <w:rsid w:val="009F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6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товый зал главного корпуса тгу (ул. Белорусская, 14, 2 этаж)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товый зал главного корпуса тгу (ул. Белорусская, 14, 2 этаж)</dc:title>
  <dc:subject/>
  <dc:creator>user</dc:creator>
  <cp:keywords/>
  <dc:description/>
  <cp:lastModifiedBy>user</cp:lastModifiedBy>
  <cp:revision>2</cp:revision>
  <cp:lastPrinted>2023-08-03T05:44:00Z</cp:lastPrinted>
  <dcterms:created xsi:type="dcterms:W3CDTF">2024-08-23T09:34:00Z</dcterms:created>
  <dcterms:modified xsi:type="dcterms:W3CDTF">2024-08-23T09:34:00Z</dcterms:modified>
</cp:coreProperties>
</file>